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0A" w:rsidRPr="00182A0A" w:rsidRDefault="00182A0A" w:rsidP="00591482">
      <w:pPr>
        <w:shd w:val="clear" w:color="auto" w:fill="FFFFFF" w:themeFill="background1"/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F4A4A" w:rsidRPr="00D71110" w:rsidRDefault="00182A0A" w:rsidP="00FF4A4A">
      <w:pPr>
        <w:spacing w:after="0"/>
        <w:jc w:val="center"/>
        <w:rPr>
          <w:rStyle w:val="s1"/>
          <w:b/>
          <w:sz w:val="28"/>
          <w:szCs w:val="28"/>
        </w:rPr>
      </w:pPr>
      <w:r w:rsidRPr="00182A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FF4A4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4D2DDA" wp14:editId="79E4B86B">
            <wp:extent cx="990600" cy="895350"/>
            <wp:effectExtent l="0" t="0" r="0" b="0"/>
            <wp:docPr id="13" name="Рисунок 1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A4A" w:rsidRPr="00CE78B3" w:rsidRDefault="00FF4A4A" w:rsidP="00FF4A4A">
      <w:pPr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 w:rsidRPr="00CE78B3">
        <w:rPr>
          <w:sz w:val="18"/>
          <w:szCs w:val="18"/>
        </w:rPr>
        <w:t>МИНИСТЕРСТВО ОБРАЗОВАНИЯ И НАУКИ РЕСПУБЛИКИ ДАГЕСТАН</w:t>
      </w:r>
    </w:p>
    <w:p w:rsidR="00FF4A4A" w:rsidRPr="00CE78B3" w:rsidRDefault="00FF4A4A" w:rsidP="00FF4A4A">
      <w:pPr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 w:rsidRPr="00CE78B3">
        <w:rPr>
          <w:sz w:val="18"/>
          <w:szCs w:val="18"/>
        </w:rPr>
        <w:t xml:space="preserve">МУНИЦИПАЛЬНОЕ КАЗЕННОЕ ОБЩЕОБРАЗОВАТЕЛЬНОЕ УЧРЕЖДЕНИЕ                                                                                                                                                            </w:t>
      </w:r>
      <w:proofErr w:type="gramStart"/>
      <w:r w:rsidRPr="00CE78B3">
        <w:rPr>
          <w:sz w:val="18"/>
          <w:szCs w:val="18"/>
        </w:rPr>
        <w:t xml:space="preserve">   </w:t>
      </w:r>
      <w:r w:rsidRPr="00CE78B3">
        <w:rPr>
          <w:b/>
          <w:sz w:val="18"/>
          <w:szCs w:val="18"/>
        </w:rPr>
        <w:t>«</w:t>
      </w:r>
      <w:proofErr w:type="gramEnd"/>
      <w:r w:rsidRPr="00CE78B3">
        <w:rPr>
          <w:b/>
          <w:sz w:val="18"/>
          <w:szCs w:val="18"/>
        </w:rPr>
        <w:t>НИЖНЕКАЗАНИЩЕНСКАЯ  СРЕДНЯЯ ОБЩЕОБРАЗОВАТЕЛЬНАЯ ШКОЛА №4 им. М.ХАНГИШИЕВА»</w:t>
      </w:r>
    </w:p>
    <w:p w:rsidR="00182A0A" w:rsidRPr="00FF4A4A" w:rsidRDefault="00FF4A4A" w:rsidP="00FF4A4A">
      <w:pPr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 w:rsidRPr="00CE78B3">
        <w:rPr>
          <w:sz w:val="18"/>
          <w:szCs w:val="18"/>
        </w:rPr>
        <w:t xml:space="preserve">РЕСПУБЛИКА ДАГЕСТАН БУЙНАКСКИЙ </w:t>
      </w:r>
      <w:proofErr w:type="gramStart"/>
      <w:r w:rsidRPr="00CE78B3">
        <w:rPr>
          <w:sz w:val="18"/>
          <w:szCs w:val="18"/>
        </w:rPr>
        <w:t>РАЙОН,С.НИЖНЕЕ</w:t>
      </w:r>
      <w:proofErr w:type="gramEnd"/>
      <w:r w:rsidRPr="00CE78B3">
        <w:rPr>
          <w:sz w:val="18"/>
          <w:szCs w:val="18"/>
        </w:rPr>
        <w:t>-КАЗАН</w:t>
      </w:r>
      <w:r>
        <w:rPr>
          <w:sz w:val="18"/>
          <w:szCs w:val="18"/>
        </w:rPr>
        <w:t>ИЩЕ                       36820</w:t>
      </w:r>
    </w:p>
    <w:p w:rsidR="00182A0A" w:rsidRPr="00182A0A" w:rsidRDefault="00182A0A" w:rsidP="00591482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2A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82A0A" w:rsidRPr="00831A16" w:rsidRDefault="00831A16" w:rsidP="00831A1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31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Информация о проведении </w:t>
      </w:r>
    </w:p>
    <w:p w:rsidR="00591482" w:rsidRPr="00831A16" w:rsidRDefault="00182A0A" w:rsidP="0059148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1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месячника по пожарной безопасности</w:t>
      </w:r>
    </w:p>
    <w:p w:rsidR="00182A0A" w:rsidRPr="00831A16" w:rsidRDefault="00182A0A" w:rsidP="0059148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1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МКОУ «</w:t>
      </w:r>
      <w:proofErr w:type="spellStart"/>
      <w:r w:rsidRPr="00831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Нижнеказанищенская</w:t>
      </w:r>
      <w:proofErr w:type="spellEnd"/>
      <w:r w:rsidRPr="00831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СОШ№4»</w:t>
      </w:r>
    </w:p>
    <w:p w:rsidR="00182A0A" w:rsidRPr="00182A0A" w:rsidRDefault="00182A0A" w:rsidP="0059148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2A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</w:t>
      </w:r>
    </w:p>
    <w:p w:rsidR="00182A0A" w:rsidRPr="00831A16" w:rsidRDefault="00831A16" w:rsidP="00831A1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1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182A0A" w:rsidRPr="00831A16" w:rsidRDefault="00182A0A" w:rsidP="0059148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1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</w:t>
      </w:r>
    </w:p>
    <w:tbl>
      <w:tblPr>
        <w:tblW w:w="984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536"/>
        <w:gridCol w:w="1724"/>
        <w:gridCol w:w="938"/>
        <w:gridCol w:w="3003"/>
      </w:tblGrid>
      <w:tr w:rsidR="00182A0A" w:rsidRPr="00182A0A" w:rsidTr="00182A0A"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2A0A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месячника. Составление плана мероприятий по пожарной безопасности.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591482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пожарной без-</w:t>
            </w:r>
            <w:proofErr w:type="spellStart"/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Амирбеков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С.И.</w:t>
            </w:r>
          </w:p>
          <w:p w:rsidR="00182A0A" w:rsidRPr="00591482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 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Султанова У.Ш.</w:t>
            </w:r>
          </w:p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ВР.Гусейнова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С.Ш.</w:t>
            </w:r>
          </w:p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2A0A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инструктажа с 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коллективом школы 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правилам пожарной безопасности.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06.04.21г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A0A" w:rsidRPr="00182A0A" w:rsidRDefault="00182A0A" w:rsidP="0059148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пожарной без-</w:t>
            </w:r>
            <w:proofErr w:type="spellStart"/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по правилам пожарной безопасности с учащимися.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07.04.21г.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пожарной без-</w:t>
            </w:r>
            <w:proofErr w:type="spellStart"/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ОБЖ «Пожары в жилых и общественных зданиях, их причины и последствия».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 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Султанова У.Ш.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«Правила поведения при пожаре»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С.Ш.</w:t>
            </w:r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3A2A66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F91D3C"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«Огонь – друг и враг человека»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Гаджиева А.Г.</w:t>
            </w:r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с презентацией «Огонь – враг или друг?»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класс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Бамматова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Аварханова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тушить пожар?» Просмотр мультфильма «Путаница»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Бамматова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«Чтобы в ваш дом не пришла беда, будьте с огнём осторожны всегда!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before="28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Бийбатырова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С.И-Х</w:t>
            </w:r>
          </w:p>
        </w:tc>
      </w:tr>
      <w:tr w:rsidR="00F91D3C" w:rsidRPr="00182A0A" w:rsidTr="00182A0A">
        <w:trPr>
          <w:trHeight w:val="818"/>
        </w:trPr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«С огнём не шутят!»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591482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Р.Н.</w:t>
            </w:r>
          </w:p>
        </w:tc>
      </w:tr>
      <w:tr w:rsidR="00F91D3C" w:rsidRPr="00182A0A" w:rsidTr="00182A0A">
        <w:tc>
          <w:tcPr>
            <w:tcW w:w="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24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месячника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24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29.04.21г.</w:t>
            </w:r>
          </w:p>
        </w:tc>
        <w:tc>
          <w:tcPr>
            <w:tcW w:w="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D3C" w:rsidRPr="00182A0A" w:rsidRDefault="00F91D3C" w:rsidP="00F91D3C">
            <w:pPr>
              <w:shd w:val="clear" w:color="auto" w:fill="FFFFFF" w:themeFill="background1"/>
              <w:spacing w:after="24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пожарной безопаснос</w:t>
            </w: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Амирбеков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С.И.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ВР.Гусейнова</w:t>
            </w:r>
            <w:proofErr w:type="spellEnd"/>
            <w:r w:rsidRPr="0059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С.Ш.</w:t>
            </w:r>
          </w:p>
          <w:p w:rsidR="00F91D3C" w:rsidRPr="00182A0A" w:rsidRDefault="00F91D3C" w:rsidP="00F91D3C">
            <w:pPr>
              <w:shd w:val="clear" w:color="auto" w:fill="FFFFFF" w:themeFill="background1"/>
              <w:spacing w:after="24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2A0A" w:rsidRPr="00182A0A" w:rsidRDefault="00182A0A" w:rsidP="0059148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2A0A" w:rsidRPr="00182A0A" w:rsidRDefault="00182A0A" w:rsidP="0059148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779A" w:rsidRPr="00831A16" w:rsidRDefault="00F91D3C" w:rsidP="00831A16">
      <w:pPr>
        <w:pStyle w:val="a6"/>
        <w:numPr>
          <w:ilvl w:val="0"/>
          <w:numId w:val="23"/>
        </w:numPr>
        <w:shd w:val="clear" w:color="auto" w:fill="FFFFFF" w:themeFill="background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2A66">
        <w:rPr>
          <w:b/>
          <w:noProof/>
          <w:sz w:val="24"/>
          <w:szCs w:val="24"/>
          <w:lang w:eastAsia="ru-RU"/>
        </w:rPr>
        <w:t>7.04.2021г</w:t>
      </w:r>
      <w:r w:rsidRPr="00FF4A4A">
        <w:rPr>
          <w:rFonts w:ascii="Times New Roman" w:hAnsi="Times New Roman" w:cs="Times New Roman"/>
          <w:noProof/>
          <w:sz w:val="24"/>
          <w:szCs w:val="24"/>
          <w:lang w:eastAsia="ru-RU"/>
        </w:rPr>
        <w:t>.ответственным по пожарной безопасности Амирбековым С.И. и классными руководителями проведен инструктаж по пожарной безопасности с учащимися 1-11 классов с приглашением работников ПЧ№57. Охвачено 116 учащихся.</w:t>
      </w:r>
    </w:p>
    <w:p w:rsidR="00BD662C" w:rsidRDefault="00FC779A" w:rsidP="003A2A66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33925" cy="2686050"/>
            <wp:effectExtent l="0" t="0" r="0" b="0"/>
            <wp:docPr id="1" name="Рисунок 1" descr="C:\Users\User\AppData\Local\Microsoft\Windows\INetCache\Content.Word\IMG-202104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421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54" cy="271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A" w:rsidRDefault="00FC779A" w:rsidP="003A2A66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62500" cy="2581275"/>
            <wp:effectExtent l="0" t="0" r="0" b="0"/>
            <wp:docPr id="2" name="Рисунок 2" descr="C:\Users\User\AppData\Local\Microsoft\Windows\INetCache\Content.Word\IMG-202104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421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A" w:rsidRDefault="00FC779A" w:rsidP="00591482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</w:p>
    <w:p w:rsidR="00FC779A" w:rsidRPr="003A2A66" w:rsidRDefault="00A914EC" w:rsidP="003A2A66">
      <w:pPr>
        <w:pStyle w:val="a6"/>
        <w:numPr>
          <w:ilvl w:val="0"/>
          <w:numId w:val="23"/>
        </w:num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3A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6.04.2021г</w:t>
      </w:r>
      <w:r w:rsidR="00860874" w:rsidRPr="003A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60874"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Зам.по</w:t>
      </w:r>
      <w:proofErr w:type="spellEnd"/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</w:t>
      </w:r>
      <w:proofErr w:type="spellStart"/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Амирбеков</w:t>
      </w:r>
      <w:proofErr w:type="spellEnd"/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 </w:t>
      </w:r>
      <w:r w:rsidR="00860874"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работниками ПЧ№57 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60874"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ровели инструктаж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коллективом школы по правилам пожарной безопасности.</w:t>
      </w:r>
    </w:p>
    <w:p w:rsidR="00FC779A" w:rsidRDefault="00FC779A" w:rsidP="00591482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84418" cy="2369185"/>
            <wp:effectExtent l="0" t="0" r="0" b="0"/>
            <wp:docPr id="3" name="Рисунок 3" descr="C:\Users\User\AppData\Local\Microsoft\Windows\INetCache\Content.Word\IMG-202104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10421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981" cy="23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A" w:rsidRDefault="00FC779A" w:rsidP="00591482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</w:p>
    <w:p w:rsidR="003A2A66" w:rsidRPr="003A2A66" w:rsidRDefault="003A2A66" w:rsidP="003A2A66">
      <w:pPr>
        <w:pStyle w:val="a6"/>
        <w:numPr>
          <w:ilvl w:val="0"/>
          <w:numId w:val="2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66">
        <w:rPr>
          <w:b/>
          <w:noProof/>
          <w:lang w:eastAsia="ru-RU"/>
        </w:rPr>
        <w:t xml:space="preserve">22.04.21г.классным руководителем 5 класса Магомедовой Р.Н. проведен классный час на тему 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огнём не шутят!»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Охвачено 13 учащихся.</w:t>
      </w:r>
    </w:p>
    <w:p w:rsidR="00860874" w:rsidRPr="003A2A66" w:rsidRDefault="00860874" w:rsidP="003A2A66">
      <w:pPr>
        <w:shd w:val="clear" w:color="auto" w:fill="FFFFFF" w:themeFill="background1"/>
        <w:ind w:left="-510"/>
        <w:rPr>
          <w:b/>
          <w:noProof/>
          <w:lang w:eastAsia="ru-RU"/>
        </w:rPr>
      </w:pPr>
    </w:p>
    <w:p w:rsidR="00F91D3C" w:rsidRDefault="00FC779A" w:rsidP="003A2A66">
      <w:pPr>
        <w:pStyle w:val="a6"/>
        <w:shd w:val="clear" w:color="auto" w:fill="FFFFFF" w:themeFill="background1"/>
        <w:ind w:left="-15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24350" cy="2305050"/>
            <wp:effectExtent l="0" t="0" r="0" b="0"/>
            <wp:docPr id="4" name="Рисунок 4" descr="C:\Users\User\AppData\Local\Microsoft\Windows\INetCache\Content.Word\IMG-202104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422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207" cy="232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A66" w:rsidRPr="003A2A66" w:rsidRDefault="003A2A66" w:rsidP="003A2A66">
      <w:pPr>
        <w:pStyle w:val="a6"/>
        <w:numPr>
          <w:ilvl w:val="0"/>
          <w:numId w:val="2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66">
        <w:rPr>
          <w:b/>
          <w:noProof/>
          <w:lang w:eastAsia="ru-RU"/>
        </w:rPr>
        <w:t>12.04.2021г</w:t>
      </w:r>
      <w:r>
        <w:rPr>
          <w:noProof/>
          <w:lang w:eastAsia="ru-RU"/>
        </w:rPr>
        <w:t>. классным руководителем 6 класса Гаджиевой А.Г.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«Огонь – друг и враг человека</w:t>
      </w:r>
      <w:proofErr w:type="gramStart"/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.Охвачено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учащихся.</w:t>
      </w:r>
    </w:p>
    <w:p w:rsidR="003A2A66" w:rsidRDefault="003A2A66" w:rsidP="003A2A66">
      <w:pPr>
        <w:shd w:val="clear" w:color="auto" w:fill="FFFFFF" w:themeFill="background1"/>
        <w:rPr>
          <w:noProof/>
          <w:lang w:eastAsia="ru-RU"/>
        </w:rPr>
      </w:pPr>
    </w:p>
    <w:p w:rsidR="00FA7BA2" w:rsidRDefault="00F91D3C" w:rsidP="00831A16">
      <w:pPr>
        <w:shd w:val="clear" w:color="auto" w:fill="FFFFFF" w:themeFill="background1"/>
        <w:ind w:left="-51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1C47F6" wp14:editId="0D017F23">
            <wp:extent cx="4686300" cy="2419350"/>
            <wp:effectExtent l="0" t="0" r="0" b="0"/>
            <wp:docPr id="6" name="Рисунок 6" descr="C:\Users\User\AppData\Local\Microsoft\Windows\INetCache\Content.Word\IMG-2021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210422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30"/>
                    <a:stretch/>
                  </pic:blipFill>
                  <pic:spPr bwMode="auto">
                    <a:xfrm>
                      <a:off x="0" y="0"/>
                      <a:ext cx="4722840" cy="243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79A" w:rsidRDefault="00FC779A" w:rsidP="00FC779A">
      <w:pPr>
        <w:shd w:val="clear" w:color="auto" w:fill="FFFFFF" w:themeFill="background1"/>
        <w:ind w:left="-510"/>
        <w:rPr>
          <w:rFonts w:ascii="Times New Roman" w:hAnsi="Times New Roman" w:cs="Times New Roman"/>
          <w:sz w:val="24"/>
          <w:szCs w:val="24"/>
        </w:rPr>
      </w:pPr>
    </w:p>
    <w:p w:rsidR="003A2A66" w:rsidRPr="003A2A66" w:rsidRDefault="003A2A66" w:rsidP="003A2A66">
      <w:pPr>
        <w:pStyle w:val="a6"/>
        <w:numPr>
          <w:ilvl w:val="0"/>
          <w:numId w:val="23"/>
        </w:num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66">
        <w:rPr>
          <w:rFonts w:ascii="Times New Roman" w:hAnsi="Times New Roman" w:cs="Times New Roman"/>
          <w:sz w:val="24"/>
          <w:szCs w:val="24"/>
        </w:rPr>
        <w:t>21.04.2021г.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провела классный руководитель 7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Бийбатырова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Х.к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лассный</w:t>
      </w:r>
      <w:proofErr w:type="spellEnd"/>
      <w:proofErr w:type="gramEnd"/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</w:t>
      </w:r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«Чтобы в ваш дом не пришла беда, будьте с огнём осторожны </w:t>
      </w:r>
      <w:proofErr w:type="spellStart"/>
      <w:r w:rsidRPr="003A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».Охвачено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очащихся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779A" w:rsidRPr="003A2A66" w:rsidRDefault="00FC779A" w:rsidP="003A2A6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C779A" w:rsidRDefault="00FC779A" w:rsidP="00FC779A">
      <w:pPr>
        <w:shd w:val="clear" w:color="auto" w:fill="FFFFFF" w:themeFill="background1"/>
        <w:ind w:left="-510"/>
        <w:rPr>
          <w:rFonts w:ascii="Times New Roman" w:hAnsi="Times New Roman" w:cs="Times New Roman"/>
          <w:sz w:val="24"/>
          <w:szCs w:val="24"/>
        </w:rPr>
      </w:pPr>
    </w:p>
    <w:p w:rsidR="00FC779A" w:rsidRDefault="00FA7BA2" w:rsidP="00FC779A">
      <w:pPr>
        <w:shd w:val="clear" w:color="auto" w:fill="FFFFFF" w:themeFill="background1"/>
        <w:ind w:left="-51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24200" cy="2254885"/>
            <wp:effectExtent l="0" t="0" r="0" b="0"/>
            <wp:docPr id="9" name="Рисунок 9" descr="C:\Users\User\AppData\Local\Microsoft\Windows\INetCache\Content.Word\IMG-202104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427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4" cy="228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4200" cy="2245995"/>
            <wp:effectExtent l="0" t="0" r="0" b="0"/>
            <wp:docPr id="10" name="Рисунок 10" descr="C:\Users\User\AppData\Local\Microsoft\Windows\INetCache\Content.Word\IMG-202104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427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58" cy="224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A" w:rsidRPr="0095073A" w:rsidRDefault="0095073A" w:rsidP="0095073A">
      <w:pPr>
        <w:pStyle w:val="a6"/>
        <w:numPr>
          <w:ilvl w:val="0"/>
          <w:numId w:val="2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5073A">
        <w:rPr>
          <w:rFonts w:ascii="Times New Roman" w:hAnsi="Times New Roman" w:cs="Times New Roman"/>
          <w:b/>
          <w:sz w:val="24"/>
          <w:szCs w:val="24"/>
        </w:rPr>
        <w:t>8.04.2021г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50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преподавателем ОБЖ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У.Ш. проведен у</w:t>
      </w:r>
      <w:r w:rsidRPr="00182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7-8 классах на тему </w:t>
      </w:r>
      <w:r w:rsidRPr="00182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«Пожары в жилых и общественных зданиях, их причины и последствия».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Охвачено 14 учащихся.</w:t>
      </w:r>
    </w:p>
    <w:p w:rsidR="00FC779A" w:rsidRDefault="00FC779A" w:rsidP="00FC779A">
      <w:pPr>
        <w:shd w:val="clear" w:color="auto" w:fill="FFFFFF" w:themeFill="background1"/>
        <w:ind w:left="-51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76575" cy="2225675"/>
            <wp:effectExtent l="0" t="0" r="0" b="0"/>
            <wp:docPr id="7" name="Рисунок 7" descr="C:\Users\User\AppData\Local\Microsoft\Windows\INetCache\Content.Word\IMG-202104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10422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8" r="13634"/>
                    <a:stretch/>
                  </pic:blipFill>
                  <pic:spPr bwMode="auto">
                    <a:xfrm>
                      <a:off x="0" y="0"/>
                      <a:ext cx="3092998" cy="223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073A">
        <w:rPr>
          <w:noProof/>
          <w:lang w:eastAsia="ru-RU"/>
        </w:rPr>
        <w:drawing>
          <wp:inline distT="0" distB="0" distL="0" distR="0" wp14:anchorId="4B85E098" wp14:editId="6A0615E3">
            <wp:extent cx="3162300" cy="2190750"/>
            <wp:effectExtent l="0" t="0" r="0" b="0"/>
            <wp:docPr id="8" name="Рисунок 8" descr="C:\Users\User\AppData\Local\Microsoft\Windows\INetCache\Content.Word\IMG-202104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-20210422-WA0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28" cy="219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A" w:rsidRDefault="00FA7BA2" w:rsidP="0095073A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70630" cy="2266950"/>
            <wp:effectExtent l="0" t="0" r="0" b="0"/>
            <wp:docPr id="11" name="Рисунок 11" descr="C:\Users\User\AppData\Local\Microsoft\Windows\INetCache\Content.Word\IMG-202104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10422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99" cy="228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A" w:rsidRDefault="0095073A" w:rsidP="00FF4A4A">
      <w:pPr>
        <w:pStyle w:val="a6"/>
        <w:numPr>
          <w:ilvl w:val="0"/>
          <w:numId w:val="2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5073A">
        <w:rPr>
          <w:rFonts w:ascii="Times New Roman" w:hAnsi="Times New Roman" w:cs="Times New Roman"/>
          <w:b/>
          <w:sz w:val="24"/>
          <w:szCs w:val="24"/>
        </w:rPr>
        <w:t>20.04.2021г.</w:t>
      </w:r>
      <w:r>
        <w:rPr>
          <w:rFonts w:ascii="Times New Roman" w:hAnsi="Times New Roman" w:cs="Times New Roman"/>
          <w:sz w:val="24"/>
          <w:szCs w:val="24"/>
        </w:rPr>
        <w:t xml:space="preserve"> классным руководителем 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Бамматовой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</w:t>
      </w:r>
      <w:proofErr w:type="gramStart"/>
      <w:r>
        <w:rPr>
          <w:rFonts w:ascii="Times New Roman" w:hAnsi="Times New Roman" w:cs="Times New Roman"/>
          <w:sz w:val="24"/>
          <w:szCs w:val="24"/>
        </w:rPr>
        <w:t>Б.проведена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беседа на тему «Чем тушить пожар? </w:t>
      </w:r>
      <w:proofErr w:type="gramStart"/>
      <w:r>
        <w:rPr>
          <w:rFonts w:ascii="Times New Roman" w:hAnsi="Times New Roman" w:cs="Times New Roman"/>
          <w:sz w:val="24"/>
          <w:szCs w:val="24"/>
        </w:rPr>
        <w:t>»с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A4A">
        <w:rPr>
          <w:rFonts w:ascii="Times New Roman" w:hAnsi="Times New Roman" w:cs="Times New Roman"/>
          <w:sz w:val="24"/>
          <w:szCs w:val="24"/>
        </w:rPr>
        <w:t>последующим просмотром мультфильма «</w:t>
      </w:r>
      <w:proofErr w:type="spellStart"/>
      <w:r w:rsidRPr="00FF4A4A">
        <w:rPr>
          <w:rFonts w:ascii="Times New Roman" w:hAnsi="Times New Roman" w:cs="Times New Roman"/>
          <w:sz w:val="24"/>
          <w:szCs w:val="24"/>
        </w:rPr>
        <w:t>Путаница».Охвачено</w:t>
      </w:r>
      <w:proofErr w:type="spellEnd"/>
      <w:r w:rsidRPr="00FF4A4A">
        <w:rPr>
          <w:rFonts w:ascii="Times New Roman" w:hAnsi="Times New Roman" w:cs="Times New Roman"/>
          <w:sz w:val="24"/>
          <w:szCs w:val="24"/>
        </w:rPr>
        <w:t xml:space="preserve"> 14 учащихся.</w:t>
      </w:r>
    </w:p>
    <w:p w:rsidR="00FF4A4A" w:rsidRDefault="00FF4A4A" w:rsidP="00FF4A4A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17767" cy="2543810"/>
            <wp:effectExtent l="0" t="0" r="0" b="0"/>
            <wp:docPr id="12" name="Рисунок 12" descr="C:\Users\User\AppData\Local\Microsoft\Windows\INetCache\Content.Word\20210429_11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10429_1102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445" cy="254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A4A" w:rsidRPr="00831A16" w:rsidRDefault="00FF4A4A" w:rsidP="00FF4A4A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FF4A4A" w:rsidRPr="00182A0A" w:rsidRDefault="00FF4A4A" w:rsidP="00FF4A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A16">
        <w:rPr>
          <w:rFonts w:ascii="Times New Roman" w:hAnsi="Times New Roman" w:cs="Times New Roman"/>
          <w:b/>
          <w:sz w:val="24"/>
          <w:szCs w:val="24"/>
        </w:rPr>
        <w:t>8 .8.04.2021г.</w:t>
      </w:r>
      <w:r>
        <w:rPr>
          <w:rFonts w:ascii="Times New Roman" w:hAnsi="Times New Roman" w:cs="Times New Roman"/>
          <w:sz w:val="24"/>
          <w:szCs w:val="24"/>
        </w:rPr>
        <w:t xml:space="preserve"> классным руководителем 4 класса Гусейновой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С.</w:t>
      </w:r>
      <w:proofErr w:type="gramStart"/>
      <w:r>
        <w:rPr>
          <w:rFonts w:ascii="Times New Roman" w:hAnsi="Times New Roman" w:cs="Times New Roman"/>
          <w:sz w:val="24"/>
          <w:szCs w:val="24"/>
        </w:rPr>
        <w:t>Ш.организован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82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росмотр видеоролика «Правила поведения при </w:t>
      </w:r>
      <w:proofErr w:type="spellStart"/>
      <w:r w:rsidRPr="00182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.Охвачено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учащихся.</w:t>
      </w:r>
    </w:p>
    <w:p w:rsidR="00FF4A4A" w:rsidRPr="00FF4A4A" w:rsidRDefault="00FF4A4A" w:rsidP="00FF4A4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A7BA2" w:rsidRDefault="0095073A" w:rsidP="00FF4A4A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38750" cy="2980690"/>
            <wp:effectExtent l="0" t="0" r="0" b="0"/>
            <wp:docPr id="5" name="Рисунок 5" descr="C:\Users\User\AppData\Local\Microsoft\Windows\INetCache\Content.Word\20210429_10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0429_105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2" b="23811"/>
                    <a:stretch/>
                  </pic:blipFill>
                  <pic:spPr bwMode="auto">
                    <a:xfrm>
                      <a:off x="0" y="0"/>
                      <a:ext cx="5240277" cy="298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A16" w:rsidRDefault="00831A16" w:rsidP="00FF4A4A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</w:p>
    <w:p w:rsidR="00831A16" w:rsidRDefault="00831A16" w:rsidP="00AF31A4">
      <w:pPr>
        <w:shd w:val="clear" w:color="auto" w:fill="FFFFFF" w:themeFill="background1"/>
        <w:ind w:left="-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подготовила заместитель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ВР.Гусейнова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С.Ш.</w:t>
      </w:r>
    </w:p>
    <w:p w:rsidR="00AF31A4" w:rsidRDefault="00AF31A4" w:rsidP="00FF4A4A">
      <w:pPr>
        <w:shd w:val="clear" w:color="auto" w:fill="FFFFFF" w:themeFill="background1"/>
        <w:ind w:left="-510"/>
        <w:jc w:val="center"/>
        <w:rPr>
          <w:noProof/>
          <w:lang w:eastAsia="ru-RU"/>
        </w:rPr>
      </w:pPr>
    </w:p>
    <w:p w:rsidR="00831A16" w:rsidRPr="00182A0A" w:rsidRDefault="00831A16" w:rsidP="00FF4A4A">
      <w:pPr>
        <w:shd w:val="clear" w:color="auto" w:fill="FFFFFF" w:themeFill="background1"/>
        <w:ind w:left="-5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DF79C9" wp14:editId="6E4FF294">
            <wp:extent cx="4162425" cy="1571625"/>
            <wp:effectExtent l="19050" t="0" r="9525" b="0"/>
            <wp:docPr id="28" name="Рисунок 28" descr="C:\Users\xxxxxx\Desktop\Scan_20191002_14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xxxxx\Desktop\Scan_20191002_1434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6" w:rsidRPr="00182A0A" w:rsidSect="005F7C7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2948"/>
    <w:multiLevelType w:val="hybridMultilevel"/>
    <w:tmpl w:val="BA225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2776C"/>
    <w:multiLevelType w:val="hybridMultilevel"/>
    <w:tmpl w:val="C4BA9D0A"/>
    <w:lvl w:ilvl="0" w:tplc="EC9CAEFE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0F4D1D39"/>
    <w:multiLevelType w:val="hybridMultilevel"/>
    <w:tmpl w:val="F76C9B28"/>
    <w:lvl w:ilvl="0" w:tplc="CFC073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156891"/>
    <w:multiLevelType w:val="hybridMultilevel"/>
    <w:tmpl w:val="EE8E3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86AB6"/>
    <w:multiLevelType w:val="hybridMultilevel"/>
    <w:tmpl w:val="46BC3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6260A"/>
    <w:multiLevelType w:val="multilevel"/>
    <w:tmpl w:val="0FD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E23CE"/>
    <w:multiLevelType w:val="hybridMultilevel"/>
    <w:tmpl w:val="BD002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310D0"/>
    <w:multiLevelType w:val="hybridMultilevel"/>
    <w:tmpl w:val="5AEEE8D4"/>
    <w:lvl w:ilvl="0" w:tplc="C70E09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50332"/>
    <w:multiLevelType w:val="multilevel"/>
    <w:tmpl w:val="6F7E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F5163"/>
    <w:multiLevelType w:val="multilevel"/>
    <w:tmpl w:val="32B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2795A"/>
    <w:multiLevelType w:val="multilevel"/>
    <w:tmpl w:val="9E80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C0348"/>
    <w:multiLevelType w:val="multilevel"/>
    <w:tmpl w:val="35D6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C578D"/>
    <w:multiLevelType w:val="hybridMultilevel"/>
    <w:tmpl w:val="34724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92E65"/>
    <w:multiLevelType w:val="multilevel"/>
    <w:tmpl w:val="0448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233B51"/>
    <w:multiLevelType w:val="multilevel"/>
    <w:tmpl w:val="9BC6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4F7E97"/>
    <w:multiLevelType w:val="hybridMultilevel"/>
    <w:tmpl w:val="C8329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5113A"/>
    <w:multiLevelType w:val="multilevel"/>
    <w:tmpl w:val="14A2F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695918"/>
    <w:multiLevelType w:val="multilevel"/>
    <w:tmpl w:val="7A48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E0329C"/>
    <w:multiLevelType w:val="multilevel"/>
    <w:tmpl w:val="A10AA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77956"/>
    <w:multiLevelType w:val="multilevel"/>
    <w:tmpl w:val="7716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C3118F"/>
    <w:multiLevelType w:val="multilevel"/>
    <w:tmpl w:val="87D4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1470D1"/>
    <w:multiLevelType w:val="multilevel"/>
    <w:tmpl w:val="B0DA1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E35FA7"/>
    <w:multiLevelType w:val="multilevel"/>
    <w:tmpl w:val="BBA8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5"/>
  </w:num>
  <w:num w:numId="5">
    <w:abstractNumId w:val="10"/>
  </w:num>
  <w:num w:numId="6">
    <w:abstractNumId w:val="9"/>
  </w:num>
  <w:num w:numId="7">
    <w:abstractNumId w:val="13"/>
  </w:num>
  <w:num w:numId="8">
    <w:abstractNumId w:val="8"/>
  </w:num>
  <w:num w:numId="9">
    <w:abstractNumId w:val="14"/>
  </w:num>
  <w:num w:numId="10">
    <w:abstractNumId w:val="11"/>
  </w:num>
  <w:num w:numId="11">
    <w:abstractNumId w:val="22"/>
  </w:num>
  <w:num w:numId="12">
    <w:abstractNumId w:val="2"/>
  </w:num>
  <w:num w:numId="13">
    <w:abstractNumId w:val="20"/>
  </w:num>
  <w:num w:numId="14">
    <w:abstractNumId w:val="16"/>
  </w:num>
  <w:num w:numId="15">
    <w:abstractNumId w:val="21"/>
  </w:num>
  <w:num w:numId="16">
    <w:abstractNumId w:val="18"/>
  </w:num>
  <w:num w:numId="17">
    <w:abstractNumId w:val="3"/>
  </w:num>
  <w:num w:numId="18">
    <w:abstractNumId w:val="0"/>
  </w:num>
  <w:num w:numId="19">
    <w:abstractNumId w:val="12"/>
  </w:num>
  <w:num w:numId="20">
    <w:abstractNumId w:val="4"/>
  </w:num>
  <w:num w:numId="21">
    <w:abstractNumId w:val="15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01A41"/>
    <w:rsid w:val="00006EDB"/>
    <w:rsid w:val="00035363"/>
    <w:rsid w:val="0006110E"/>
    <w:rsid w:val="00090883"/>
    <w:rsid w:val="001215D6"/>
    <w:rsid w:val="00182A0A"/>
    <w:rsid w:val="00197A4A"/>
    <w:rsid w:val="001D0AEA"/>
    <w:rsid w:val="001D26E1"/>
    <w:rsid w:val="00211DA1"/>
    <w:rsid w:val="0026030F"/>
    <w:rsid w:val="002847F5"/>
    <w:rsid w:val="002E33C9"/>
    <w:rsid w:val="0034343C"/>
    <w:rsid w:val="00371CC4"/>
    <w:rsid w:val="003A2A66"/>
    <w:rsid w:val="003B4FD6"/>
    <w:rsid w:val="003D22FF"/>
    <w:rsid w:val="00400289"/>
    <w:rsid w:val="00430DF8"/>
    <w:rsid w:val="004E0682"/>
    <w:rsid w:val="00591482"/>
    <w:rsid w:val="005F7C75"/>
    <w:rsid w:val="00603FEE"/>
    <w:rsid w:val="00637731"/>
    <w:rsid w:val="006E70CE"/>
    <w:rsid w:val="007143A2"/>
    <w:rsid w:val="00792142"/>
    <w:rsid w:val="007C7019"/>
    <w:rsid w:val="00831A16"/>
    <w:rsid w:val="00860874"/>
    <w:rsid w:val="008B5C28"/>
    <w:rsid w:val="009163ED"/>
    <w:rsid w:val="00935F2D"/>
    <w:rsid w:val="00941850"/>
    <w:rsid w:val="009418ED"/>
    <w:rsid w:val="0095073A"/>
    <w:rsid w:val="009608F3"/>
    <w:rsid w:val="00967E06"/>
    <w:rsid w:val="009B0626"/>
    <w:rsid w:val="009D1873"/>
    <w:rsid w:val="009E4C92"/>
    <w:rsid w:val="009E66B8"/>
    <w:rsid w:val="00A328AD"/>
    <w:rsid w:val="00A51AC0"/>
    <w:rsid w:val="00A914EC"/>
    <w:rsid w:val="00AA0198"/>
    <w:rsid w:val="00AA63B4"/>
    <w:rsid w:val="00AE0082"/>
    <w:rsid w:val="00AF31A4"/>
    <w:rsid w:val="00B2056C"/>
    <w:rsid w:val="00B31296"/>
    <w:rsid w:val="00B905AA"/>
    <w:rsid w:val="00BB2265"/>
    <w:rsid w:val="00BD662C"/>
    <w:rsid w:val="00C70EB6"/>
    <w:rsid w:val="00C90CD8"/>
    <w:rsid w:val="00CB77BB"/>
    <w:rsid w:val="00D66116"/>
    <w:rsid w:val="00DC6E40"/>
    <w:rsid w:val="00DE5B7B"/>
    <w:rsid w:val="00E3684C"/>
    <w:rsid w:val="00E41A8E"/>
    <w:rsid w:val="00E42E0C"/>
    <w:rsid w:val="00F7088A"/>
    <w:rsid w:val="00F91D3C"/>
    <w:rsid w:val="00FA760B"/>
    <w:rsid w:val="00FA7BA2"/>
    <w:rsid w:val="00FC779A"/>
    <w:rsid w:val="00FF4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0DA7"/>
  <w15:docId w15:val="{339E2637-DE64-4871-80DA-D1925AE7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paragraph" w:styleId="1">
    <w:name w:val="heading 1"/>
    <w:basedOn w:val="a"/>
    <w:link w:val="10"/>
    <w:uiPriority w:val="9"/>
    <w:qFormat/>
    <w:rsid w:val="00E42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F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F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11DA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2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2056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2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l-align-center">
    <w:name w:val="ql-align-center"/>
    <w:basedOn w:val="a"/>
    <w:rsid w:val="00E4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right">
    <w:name w:val="ql-align-right"/>
    <w:basedOn w:val="a"/>
    <w:rsid w:val="00E4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E66B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03F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3FE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Emphasis"/>
    <w:basedOn w:val="a0"/>
    <w:uiPriority w:val="20"/>
    <w:qFormat/>
    <w:rsid w:val="001D26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90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5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2021-04-04T19:42:00Z</cp:lastPrinted>
  <dcterms:created xsi:type="dcterms:W3CDTF">2021-04-30T08:16:00Z</dcterms:created>
  <dcterms:modified xsi:type="dcterms:W3CDTF">2021-04-30T08:17:00Z</dcterms:modified>
</cp:coreProperties>
</file>